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200"/>
        <w:gridCol w:w="1134"/>
        <w:gridCol w:w="992"/>
        <w:gridCol w:w="425"/>
        <w:gridCol w:w="1990"/>
        <w:gridCol w:w="141"/>
        <w:gridCol w:w="2977"/>
      </w:tblGrid>
      <w:tr w:rsidR="00944977" w:rsidRPr="006E38A7" w:rsidTr="007C627B">
        <w:trPr>
          <w:trHeight w:val="906"/>
          <w:jc w:val="center"/>
        </w:trPr>
        <w:tc>
          <w:tcPr>
            <w:tcW w:w="2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977" w:rsidRPr="006E38A7" w:rsidRDefault="000641AB" w:rsidP="000641AB">
            <w:pPr>
              <w:pStyle w:val="3-normalyaz"/>
              <w:rPr>
                <w:b/>
                <w:sz w:val="22"/>
                <w:szCs w:val="22"/>
              </w:rPr>
            </w:pPr>
            <w:bookmarkStart w:id="0" w:name="_Hlk92022819"/>
            <w:r>
              <w:rPr>
                <w:noProof/>
              </w:rPr>
              <w:drawing>
                <wp:inline distT="0" distB="0" distL="0" distR="0" wp14:anchorId="29D595D8" wp14:editId="01E241EF">
                  <wp:extent cx="1085850" cy="10858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977" w:rsidRPr="006E38A7" w:rsidRDefault="00944977" w:rsidP="00944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6E38A7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ATATÜRK ÜNİVERSİTESİ</w:t>
            </w:r>
          </w:p>
          <w:p w:rsidR="00944977" w:rsidRPr="006E38A7" w:rsidRDefault="00944977" w:rsidP="00944977">
            <w:pPr>
              <w:pStyle w:val="3-normalyaz"/>
              <w:jc w:val="center"/>
              <w:rPr>
                <w:b/>
                <w:sz w:val="22"/>
                <w:szCs w:val="22"/>
              </w:rPr>
            </w:pPr>
            <w:r w:rsidRPr="00395CF9">
              <w:rPr>
                <w:b/>
                <w:noProof/>
                <w:spacing w:val="2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0825B8" wp14:editId="339BF10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372745</wp:posOffset>
                      </wp:positionV>
                      <wp:extent cx="4352290" cy="0"/>
                      <wp:effectExtent l="22860" t="21590" r="25400" b="2603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2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6D075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4.1pt;margin-top:29.35pt;width:34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" strokecolor="black [3213]" strokeweight="3pt"/>
                  </w:pict>
                </mc:Fallback>
              </mc:AlternateContent>
            </w:r>
            <w:r w:rsidR="007C627B">
              <w:rPr>
                <w:b/>
                <w:spacing w:val="20"/>
                <w:sz w:val="28"/>
                <w:szCs w:val="28"/>
              </w:rPr>
              <w:t>İlahiyat Fakültesi Dekanlığı</w:t>
            </w:r>
            <w:bookmarkStart w:id="1" w:name="_GoBack"/>
            <w:bookmarkEnd w:id="1"/>
          </w:p>
        </w:tc>
      </w:tr>
      <w:tr w:rsidR="00944977" w:rsidRPr="006E38A7" w:rsidTr="007C627B">
        <w:trPr>
          <w:trHeight w:val="138"/>
          <w:jc w:val="center"/>
        </w:trPr>
        <w:tc>
          <w:tcPr>
            <w:tcW w:w="2122" w:type="dxa"/>
            <w:gridSpan w:val="2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44977" w:rsidRPr="006E38A7" w:rsidRDefault="00944977" w:rsidP="006E38A7">
            <w:pPr>
              <w:pStyle w:val="3-normalyaz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44977" w:rsidRPr="006E38A7" w:rsidRDefault="00944977" w:rsidP="00944977">
            <w:pPr>
              <w:pStyle w:val="3-normalyaz"/>
              <w:jc w:val="right"/>
              <w:rPr>
                <w:b/>
                <w:sz w:val="22"/>
                <w:szCs w:val="22"/>
              </w:rPr>
            </w:pPr>
            <w:r w:rsidRPr="00395CF9">
              <w:rPr>
                <w:b/>
                <w:i/>
                <w:sz w:val="28"/>
                <w:szCs w:val="28"/>
              </w:rPr>
              <w:t>Azami Süre Sonu Sınav Başvuru Dilekçesi</w:t>
            </w:r>
          </w:p>
        </w:tc>
      </w:tr>
      <w:tr w:rsidR="00944977" w:rsidRPr="006E38A7" w:rsidTr="007C627B">
        <w:trPr>
          <w:trHeight w:val="138"/>
          <w:jc w:val="center"/>
        </w:trPr>
        <w:tc>
          <w:tcPr>
            <w:tcW w:w="9781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44977" w:rsidRPr="006E38A7" w:rsidRDefault="00944977" w:rsidP="006E38A7">
            <w:pPr>
              <w:pStyle w:val="3-normalyaz"/>
              <w:jc w:val="center"/>
              <w:rPr>
                <w:b/>
                <w:sz w:val="22"/>
                <w:szCs w:val="22"/>
              </w:rPr>
            </w:pPr>
            <w:r w:rsidRPr="006E38A7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6E38A7" w:rsidRPr="006E38A7" w:rsidTr="007C627B">
        <w:trPr>
          <w:trHeight w:val="138"/>
          <w:jc w:val="center"/>
        </w:trPr>
        <w:tc>
          <w:tcPr>
            <w:tcW w:w="3256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38A7" w:rsidRPr="006E38A7" w:rsidRDefault="006E38A7" w:rsidP="006E3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6525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38A7" w:rsidRPr="000641AB" w:rsidRDefault="006E38A7" w:rsidP="006E38A7">
            <w:pPr>
              <w:pStyle w:val="3-normalyaz"/>
              <w:jc w:val="center"/>
            </w:pPr>
          </w:p>
        </w:tc>
      </w:tr>
      <w:tr w:rsidR="00944977" w:rsidRPr="006E38A7" w:rsidTr="007C627B">
        <w:trPr>
          <w:trHeight w:val="138"/>
          <w:jc w:val="center"/>
        </w:trPr>
        <w:tc>
          <w:tcPr>
            <w:tcW w:w="3256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44977" w:rsidRPr="006E38A7" w:rsidRDefault="00944977" w:rsidP="006E3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Öğrenci No</w:t>
            </w:r>
            <w:r>
              <w:rPr>
                <w:rFonts w:ascii="Times New Roman" w:hAnsi="Times New Roman" w:cs="Times New Roman"/>
              </w:rPr>
              <w:t xml:space="preserve"> / T.C No / Uyruğu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44977" w:rsidRPr="000641AB" w:rsidRDefault="00944977" w:rsidP="006E38A7">
            <w:pPr>
              <w:pStyle w:val="3-normalyaz"/>
              <w:jc w:val="center"/>
            </w:pPr>
          </w:p>
        </w:tc>
        <w:tc>
          <w:tcPr>
            <w:tcW w:w="19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44977" w:rsidRPr="000641AB" w:rsidRDefault="00944977" w:rsidP="006E38A7">
            <w:pPr>
              <w:pStyle w:val="3-normalyaz"/>
              <w:jc w:val="center"/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44977" w:rsidRPr="000641AB" w:rsidRDefault="00944977" w:rsidP="006E38A7">
            <w:pPr>
              <w:pStyle w:val="3-normalyaz"/>
              <w:jc w:val="center"/>
            </w:pPr>
          </w:p>
        </w:tc>
      </w:tr>
      <w:tr w:rsidR="00944977" w:rsidRPr="006E38A7" w:rsidTr="007C627B">
        <w:trPr>
          <w:trHeight w:val="138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44977" w:rsidRPr="006E38A7" w:rsidRDefault="00944977" w:rsidP="006E3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Fakültesi</w:t>
            </w:r>
          </w:p>
        </w:tc>
        <w:tc>
          <w:tcPr>
            <w:tcW w:w="6525" w:type="dxa"/>
            <w:gridSpan w:val="5"/>
            <w:shd w:val="clear" w:color="auto" w:fill="auto"/>
            <w:vAlign w:val="center"/>
          </w:tcPr>
          <w:p w:rsidR="00944977" w:rsidRPr="000641AB" w:rsidRDefault="00944977" w:rsidP="006E38A7">
            <w:pPr>
              <w:pStyle w:val="3-normalyaz"/>
              <w:jc w:val="center"/>
            </w:pPr>
          </w:p>
        </w:tc>
      </w:tr>
      <w:tr w:rsidR="006E38A7" w:rsidRPr="006E38A7" w:rsidTr="007C627B">
        <w:trPr>
          <w:trHeight w:val="138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6E38A7" w:rsidRPr="006E38A7" w:rsidRDefault="006E38A7" w:rsidP="006E3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6525" w:type="dxa"/>
            <w:gridSpan w:val="5"/>
            <w:shd w:val="clear" w:color="auto" w:fill="auto"/>
            <w:vAlign w:val="center"/>
          </w:tcPr>
          <w:p w:rsidR="006E38A7" w:rsidRPr="000641AB" w:rsidRDefault="006E38A7" w:rsidP="006E38A7">
            <w:pPr>
              <w:pStyle w:val="3-normalyaz"/>
              <w:jc w:val="center"/>
            </w:pPr>
          </w:p>
        </w:tc>
      </w:tr>
      <w:tr w:rsidR="00944977" w:rsidRPr="006E38A7" w:rsidTr="007C627B">
        <w:trPr>
          <w:trHeight w:val="138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44977" w:rsidRPr="006E38A7" w:rsidRDefault="00944977" w:rsidP="006E3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 / Okuduğu Dönem / AGNO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44977" w:rsidRPr="000641AB" w:rsidRDefault="00944977" w:rsidP="006E38A7">
            <w:pPr>
              <w:pStyle w:val="3-normalyaz"/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44977" w:rsidRPr="000641AB" w:rsidRDefault="00944977" w:rsidP="006E38A7">
            <w:pPr>
              <w:pStyle w:val="3-normalyaz"/>
              <w:jc w:val="center"/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44977" w:rsidRPr="000641AB" w:rsidRDefault="00944977" w:rsidP="006E38A7">
            <w:pPr>
              <w:pStyle w:val="3-normalyaz"/>
              <w:jc w:val="center"/>
            </w:pPr>
          </w:p>
        </w:tc>
      </w:tr>
      <w:tr w:rsidR="00944977" w:rsidRPr="006E38A7" w:rsidTr="007C627B">
        <w:trPr>
          <w:trHeight w:val="138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944977" w:rsidRPr="006E38A7" w:rsidRDefault="00944977" w:rsidP="00AC1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Danışmanı</w:t>
            </w:r>
          </w:p>
        </w:tc>
        <w:tc>
          <w:tcPr>
            <w:tcW w:w="6525" w:type="dxa"/>
            <w:gridSpan w:val="5"/>
            <w:shd w:val="clear" w:color="auto" w:fill="auto"/>
            <w:vAlign w:val="center"/>
          </w:tcPr>
          <w:p w:rsidR="00944977" w:rsidRPr="000641AB" w:rsidRDefault="00944977" w:rsidP="00AC17DD">
            <w:pPr>
              <w:pStyle w:val="3-normalyaz"/>
              <w:jc w:val="center"/>
            </w:pPr>
          </w:p>
        </w:tc>
      </w:tr>
      <w:tr w:rsidR="006E38A7" w:rsidRPr="006E38A7" w:rsidTr="007C627B">
        <w:trPr>
          <w:trHeight w:val="138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6E38A7" w:rsidRPr="006E38A7" w:rsidRDefault="006E38A7" w:rsidP="006E3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6525" w:type="dxa"/>
            <w:gridSpan w:val="5"/>
            <w:shd w:val="clear" w:color="auto" w:fill="auto"/>
            <w:vAlign w:val="center"/>
          </w:tcPr>
          <w:p w:rsidR="006E38A7" w:rsidRPr="006E38A7" w:rsidRDefault="006E38A7" w:rsidP="006E38A7">
            <w:pPr>
              <w:pStyle w:val="3-normalyaz"/>
              <w:jc w:val="center"/>
              <w:rPr>
                <w:b/>
                <w:sz w:val="22"/>
                <w:szCs w:val="22"/>
              </w:rPr>
            </w:pPr>
          </w:p>
        </w:tc>
      </w:tr>
      <w:tr w:rsidR="006E38A7" w:rsidRPr="006E38A7" w:rsidTr="007C627B">
        <w:trPr>
          <w:trHeight w:val="138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:rsidR="006E38A7" w:rsidRPr="006E38A7" w:rsidRDefault="006E38A7" w:rsidP="006E3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6525" w:type="dxa"/>
            <w:gridSpan w:val="5"/>
            <w:shd w:val="clear" w:color="auto" w:fill="auto"/>
            <w:vAlign w:val="center"/>
          </w:tcPr>
          <w:p w:rsidR="006E38A7" w:rsidRPr="006E38A7" w:rsidRDefault="006E38A7" w:rsidP="006E38A7">
            <w:pPr>
              <w:pStyle w:val="3-normalyaz"/>
              <w:jc w:val="center"/>
              <w:rPr>
                <w:b/>
                <w:sz w:val="22"/>
                <w:szCs w:val="22"/>
              </w:rPr>
            </w:pPr>
          </w:p>
        </w:tc>
      </w:tr>
      <w:tr w:rsidR="006E38A7" w:rsidRPr="006E38A7" w:rsidTr="007C627B">
        <w:trPr>
          <w:trHeight w:val="138"/>
          <w:jc w:val="center"/>
        </w:trPr>
        <w:tc>
          <w:tcPr>
            <w:tcW w:w="325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E38A7" w:rsidRPr="006E38A7" w:rsidRDefault="006E38A7" w:rsidP="006E38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E38A7">
              <w:rPr>
                <w:rFonts w:ascii="Times New Roman" w:hAnsi="Times New Roman" w:cs="Times New Roman"/>
              </w:rPr>
              <w:t>e</w:t>
            </w:r>
            <w:proofErr w:type="gramEnd"/>
            <w:r w:rsidRPr="006E38A7">
              <w:rPr>
                <w:rFonts w:ascii="Times New Roman" w:hAnsi="Times New Roman" w:cs="Times New Roman"/>
              </w:rPr>
              <w:t>-Posta adresi</w:t>
            </w:r>
          </w:p>
        </w:tc>
        <w:tc>
          <w:tcPr>
            <w:tcW w:w="6525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E38A7" w:rsidRPr="006E38A7" w:rsidRDefault="006E38A7" w:rsidP="006E38A7">
            <w:pPr>
              <w:pStyle w:val="3-normalyaz"/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  <w:tr w:rsidR="00944977" w:rsidRPr="006E38A7" w:rsidTr="007C627B">
        <w:trPr>
          <w:trHeight w:val="138"/>
          <w:jc w:val="center"/>
        </w:trPr>
        <w:tc>
          <w:tcPr>
            <w:tcW w:w="9781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44977" w:rsidRPr="006E38A7" w:rsidRDefault="00944977" w:rsidP="00AC17DD">
            <w:pPr>
              <w:pStyle w:val="3-normalyaz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TALEP BİLGİSİ</w:t>
            </w:r>
          </w:p>
        </w:tc>
      </w:tr>
      <w:tr w:rsidR="006E38A7" w:rsidRPr="006E38A7" w:rsidTr="007C627B">
        <w:trPr>
          <w:trHeight w:val="636"/>
          <w:jc w:val="center"/>
        </w:trPr>
        <w:tc>
          <w:tcPr>
            <w:tcW w:w="9781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E38A7" w:rsidRPr="006E38A7" w:rsidRDefault="006E38A7" w:rsidP="006E38A7">
            <w:pPr>
              <w:spacing w:before="120" w:after="12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202… / 202… Eğitim-öğretim yılı ………………… yarıyı</w:t>
            </w:r>
            <w:r w:rsidR="00F903F7">
              <w:rPr>
                <w:rFonts w:ascii="Times New Roman" w:hAnsi="Times New Roman" w:cs="Times New Roman"/>
              </w:rPr>
              <w:t>lı/</w:t>
            </w:r>
            <w:r w:rsidRPr="006E38A7">
              <w:rPr>
                <w:rFonts w:ascii="Times New Roman" w:hAnsi="Times New Roman" w:cs="Times New Roman"/>
              </w:rPr>
              <w:t xml:space="preserve">yılı sonu itibarı ile öğrencilikte mevzuatta belirlenen azami süremi tamamladım. </w:t>
            </w:r>
          </w:p>
          <w:p w:rsidR="006E38A7" w:rsidRPr="006E38A7" w:rsidRDefault="006E38A7" w:rsidP="006E38A7">
            <w:pPr>
              <w:spacing w:before="120" w:after="12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Aşağıda belirttiğim ders/</w:t>
            </w:r>
            <w:proofErr w:type="spellStart"/>
            <w:r w:rsidRPr="006E38A7">
              <w:rPr>
                <w:rFonts w:ascii="Times New Roman" w:hAnsi="Times New Roman" w:cs="Times New Roman"/>
              </w:rPr>
              <w:t>lerden</w:t>
            </w:r>
            <w:proofErr w:type="spellEnd"/>
            <w:r w:rsidRPr="006E38A7">
              <w:rPr>
                <w:rFonts w:ascii="Times New Roman" w:hAnsi="Times New Roman" w:cs="Times New Roman"/>
              </w:rPr>
              <w:t xml:space="preserve"> </w:t>
            </w:r>
            <w:r w:rsidRPr="006E38A7">
              <w:rPr>
                <w:rFonts w:ascii="Times New Roman" w:hAnsi="Times New Roman" w:cs="Times New Roman"/>
                <w:b/>
              </w:rPr>
              <w:t>Azami Öğrenim Süresi Sonu Sınav</w:t>
            </w:r>
            <w:r w:rsidRPr="006E38A7">
              <w:rPr>
                <w:rFonts w:ascii="Times New Roman" w:hAnsi="Times New Roman" w:cs="Times New Roman"/>
              </w:rPr>
              <w:t xml:space="preserve"> hakkından yararlanmak istiyorum. </w:t>
            </w:r>
          </w:p>
          <w:p w:rsidR="006E38A7" w:rsidRPr="006E38A7" w:rsidRDefault="00944977" w:rsidP="006E38A7">
            <w:pPr>
              <w:spacing w:before="120" w:after="12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  <w:r w:rsidRPr="006E38A7">
              <w:rPr>
                <w:rFonts w:ascii="Times New Roman" w:hAnsi="Times New Roman" w:cs="Times New Roman"/>
              </w:rPr>
              <w:t>Bilgilerinizi ve gereğini arz ederim. …/</w:t>
            </w: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 w:rsidRPr="006E38A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8A7">
              <w:rPr>
                <w:rFonts w:ascii="Times New Roman" w:hAnsi="Times New Roman" w:cs="Times New Roman"/>
              </w:rPr>
              <w:t xml:space="preserve">202….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(İmza)</w:t>
            </w:r>
          </w:p>
        </w:tc>
      </w:tr>
      <w:tr w:rsidR="006E38A7" w:rsidRPr="006E38A7" w:rsidTr="007C627B">
        <w:trPr>
          <w:trHeight w:val="138"/>
          <w:jc w:val="center"/>
        </w:trPr>
        <w:tc>
          <w:tcPr>
            <w:tcW w:w="9781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E38A7" w:rsidRPr="006E38A7" w:rsidRDefault="006E38A7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8A7">
              <w:rPr>
                <w:rFonts w:ascii="Times New Roman" w:hAnsi="Times New Roman" w:cs="Times New Roman"/>
                <w:b/>
              </w:rPr>
              <w:t>AZAMİ SÜRE SONU SINAV HAKKI KULLANMAK İSTENİLEN DERS/LER</w:t>
            </w:r>
          </w:p>
        </w:tc>
      </w:tr>
      <w:tr w:rsidR="007C627B" w:rsidRPr="006E38A7" w:rsidTr="007C627B">
        <w:trPr>
          <w:trHeight w:val="225"/>
          <w:jc w:val="center"/>
        </w:trPr>
        <w:tc>
          <w:tcPr>
            <w:tcW w:w="92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8A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326" w:type="dxa"/>
            <w:gridSpan w:val="3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8A7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5533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8A7">
              <w:rPr>
                <w:rFonts w:ascii="Times New Roman" w:hAnsi="Times New Roman" w:cs="Times New Roman"/>
                <w:b/>
              </w:rPr>
              <w:t>BU DERS İÇİN DAHA ÖNCE</w:t>
            </w:r>
          </w:p>
        </w:tc>
      </w:tr>
      <w:tr w:rsidR="007C627B" w:rsidRPr="006E38A7" w:rsidTr="007C627B">
        <w:trPr>
          <w:trHeight w:val="55"/>
          <w:jc w:val="center"/>
        </w:trPr>
        <w:tc>
          <w:tcPr>
            <w:tcW w:w="922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6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8A7">
              <w:rPr>
                <w:rFonts w:ascii="Times New Roman" w:hAnsi="Times New Roman" w:cs="Times New Roman"/>
                <w:b/>
              </w:rPr>
              <w:t>DEVAM ALDIM</w:t>
            </w:r>
          </w:p>
        </w:tc>
        <w:tc>
          <w:tcPr>
            <w:tcW w:w="29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8A7">
              <w:rPr>
                <w:rFonts w:ascii="Times New Roman" w:hAnsi="Times New Roman" w:cs="Times New Roman"/>
                <w:b/>
              </w:rPr>
              <w:t>DEVAM ALMADIM</w:t>
            </w:r>
          </w:p>
        </w:tc>
      </w:tr>
      <w:tr w:rsidR="007C627B" w:rsidRPr="006E38A7" w:rsidTr="007C627B">
        <w:trPr>
          <w:trHeight w:val="144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44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44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44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44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627B" w:rsidRPr="006E38A7" w:rsidTr="007C627B">
        <w:trPr>
          <w:trHeight w:val="138"/>
          <w:jc w:val="center"/>
        </w:trPr>
        <w:tc>
          <w:tcPr>
            <w:tcW w:w="9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627B" w:rsidRPr="006E38A7" w:rsidRDefault="007C627B" w:rsidP="006E3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112CD" w:rsidRDefault="00F112CD" w:rsidP="008B5AF7">
      <w:pPr>
        <w:spacing w:after="0"/>
      </w:pPr>
    </w:p>
    <w:sectPr w:rsidR="00F112CD" w:rsidSect="00AD5138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331"/>
    <w:multiLevelType w:val="hybridMultilevel"/>
    <w:tmpl w:val="D556E9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30F6F"/>
    <w:multiLevelType w:val="hybridMultilevel"/>
    <w:tmpl w:val="56D80E66"/>
    <w:lvl w:ilvl="0" w:tplc="547EB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9C"/>
    <w:rsid w:val="00026E6C"/>
    <w:rsid w:val="000641AB"/>
    <w:rsid w:val="000774F0"/>
    <w:rsid w:val="000B6A92"/>
    <w:rsid w:val="000E064F"/>
    <w:rsid w:val="00121F41"/>
    <w:rsid w:val="001827CF"/>
    <w:rsid w:val="00192A03"/>
    <w:rsid w:val="001E001B"/>
    <w:rsid w:val="001E33B3"/>
    <w:rsid w:val="001E4DFD"/>
    <w:rsid w:val="0023161E"/>
    <w:rsid w:val="00285979"/>
    <w:rsid w:val="002973CF"/>
    <w:rsid w:val="002B4D48"/>
    <w:rsid w:val="002C7973"/>
    <w:rsid w:val="002E0B73"/>
    <w:rsid w:val="002F24D6"/>
    <w:rsid w:val="00324F59"/>
    <w:rsid w:val="00333B1C"/>
    <w:rsid w:val="00337B0B"/>
    <w:rsid w:val="0035004F"/>
    <w:rsid w:val="00372F6F"/>
    <w:rsid w:val="00395CF9"/>
    <w:rsid w:val="003B1097"/>
    <w:rsid w:val="003B3163"/>
    <w:rsid w:val="003D6B9C"/>
    <w:rsid w:val="003E6859"/>
    <w:rsid w:val="00421266"/>
    <w:rsid w:val="004A4949"/>
    <w:rsid w:val="004E41B6"/>
    <w:rsid w:val="005040D8"/>
    <w:rsid w:val="0050418E"/>
    <w:rsid w:val="005105E6"/>
    <w:rsid w:val="005219B3"/>
    <w:rsid w:val="00566AA2"/>
    <w:rsid w:val="00590BDF"/>
    <w:rsid w:val="005B06BC"/>
    <w:rsid w:val="005B36A2"/>
    <w:rsid w:val="005D1A3D"/>
    <w:rsid w:val="005F7E19"/>
    <w:rsid w:val="00611166"/>
    <w:rsid w:val="006811AA"/>
    <w:rsid w:val="006B59AD"/>
    <w:rsid w:val="006C7956"/>
    <w:rsid w:val="006D312F"/>
    <w:rsid w:val="006E38A7"/>
    <w:rsid w:val="00705694"/>
    <w:rsid w:val="00710CA8"/>
    <w:rsid w:val="0071610F"/>
    <w:rsid w:val="00724422"/>
    <w:rsid w:val="007305E7"/>
    <w:rsid w:val="007740E3"/>
    <w:rsid w:val="0079400B"/>
    <w:rsid w:val="00797B2A"/>
    <w:rsid w:val="007B0ED3"/>
    <w:rsid w:val="007B598B"/>
    <w:rsid w:val="007C627B"/>
    <w:rsid w:val="007F49C8"/>
    <w:rsid w:val="008305EC"/>
    <w:rsid w:val="00865728"/>
    <w:rsid w:val="00870A1A"/>
    <w:rsid w:val="0087394F"/>
    <w:rsid w:val="008807A6"/>
    <w:rsid w:val="008B5AF7"/>
    <w:rsid w:val="008B635B"/>
    <w:rsid w:val="008E519C"/>
    <w:rsid w:val="008E7BF1"/>
    <w:rsid w:val="009002AD"/>
    <w:rsid w:val="00934E82"/>
    <w:rsid w:val="00941381"/>
    <w:rsid w:val="00941CAF"/>
    <w:rsid w:val="00944977"/>
    <w:rsid w:val="00972E11"/>
    <w:rsid w:val="009C7183"/>
    <w:rsid w:val="00A02158"/>
    <w:rsid w:val="00A4621A"/>
    <w:rsid w:val="00A739F5"/>
    <w:rsid w:val="00AB7120"/>
    <w:rsid w:val="00AD5138"/>
    <w:rsid w:val="00AE19FF"/>
    <w:rsid w:val="00B43D16"/>
    <w:rsid w:val="00BB0682"/>
    <w:rsid w:val="00BD0E5E"/>
    <w:rsid w:val="00C03C74"/>
    <w:rsid w:val="00C14FD0"/>
    <w:rsid w:val="00C23505"/>
    <w:rsid w:val="00C30CC5"/>
    <w:rsid w:val="00C828AA"/>
    <w:rsid w:val="00CA0C0E"/>
    <w:rsid w:val="00CB205D"/>
    <w:rsid w:val="00CB6AB8"/>
    <w:rsid w:val="00CC25EE"/>
    <w:rsid w:val="00CC3004"/>
    <w:rsid w:val="00CD0810"/>
    <w:rsid w:val="00DD3F6B"/>
    <w:rsid w:val="00E45302"/>
    <w:rsid w:val="00E66BC4"/>
    <w:rsid w:val="00E744F7"/>
    <w:rsid w:val="00F112CD"/>
    <w:rsid w:val="00F61529"/>
    <w:rsid w:val="00F9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03E0"/>
  <w15:docId w15:val="{F325E1C1-401B-4BFA-B27C-271C19B4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5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810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41381"/>
    <w:pPr>
      <w:ind w:left="720"/>
      <w:contextualSpacing/>
    </w:pPr>
  </w:style>
  <w:style w:type="paragraph" w:customStyle="1" w:styleId="3-normalyaz">
    <w:name w:val="3-normalyaz"/>
    <w:basedOn w:val="Normal"/>
    <w:rsid w:val="00934E8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96E1-4920-4FBA-84DC-CCF089FA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Hewlett-Packard Company</cp:lastModifiedBy>
  <cp:revision>11</cp:revision>
  <cp:lastPrinted>2019-09-16T08:24:00Z</cp:lastPrinted>
  <dcterms:created xsi:type="dcterms:W3CDTF">2022-01-13T10:11:00Z</dcterms:created>
  <dcterms:modified xsi:type="dcterms:W3CDTF">2024-08-05T13:36:00Z</dcterms:modified>
</cp:coreProperties>
</file>