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24709" w14:textId="77777777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bookmarkStart w:id="0" w:name="_GoBack"/>
      <w:bookmarkEnd w:id="0"/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p w14:paraId="58FC7E2C" w14:textId="555428F9" w:rsidR="00274DFE" w:rsidRPr="00ED6595" w:rsidRDefault="0093355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>Destekleyicinin</w:t>
      </w:r>
      <w:r w:rsidR="00BF5C82" w:rsidRPr="00ED6595">
        <w:rPr>
          <w:rFonts w:ascii="Trebuchet MS" w:hAnsi="Trebuchet MS"/>
          <w:i/>
          <w:color w:val="FF0000"/>
          <w:sz w:val="20"/>
          <w:szCs w:val="20"/>
        </w:rPr>
        <w:t>/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yasal temsilci</w:t>
      </w:r>
      <w:r w:rsidR="002B5827" w:rsidRPr="00ED6595">
        <w:rPr>
          <w:rFonts w:ascii="Trebuchet MS" w:hAnsi="Trebuchet MS"/>
          <w:i/>
          <w:color w:val="FF0000"/>
          <w:sz w:val="20"/>
          <w:szCs w:val="20"/>
        </w:rPr>
        <w:t>nin</w:t>
      </w:r>
      <w:r w:rsidR="00BF5C82" w:rsidRPr="00ED6595">
        <w:rPr>
          <w:rFonts w:ascii="Trebuchet MS" w:hAnsi="Trebuchet MS"/>
          <w:i/>
          <w:color w:val="FF0000"/>
          <w:sz w:val="20"/>
          <w:szCs w:val="20"/>
        </w:rPr>
        <w:t>/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sözleşmeli araştırma kuruluşunun</w:t>
      </w:r>
      <w:r w:rsidR="002B5827" w:rsidRPr="00ED6595">
        <w:rPr>
          <w:rFonts w:ascii="Trebuchet MS" w:hAnsi="Trebuchet MS"/>
          <w:i/>
          <w:color w:val="FF0000"/>
          <w:sz w:val="20"/>
          <w:szCs w:val="20"/>
        </w:rPr>
        <w:t xml:space="preserve"> adını ve iletişim bilgilerini (adres, telefon, e-posta) yazınız.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843"/>
        <w:gridCol w:w="3543"/>
      </w:tblGrid>
      <w:tr w:rsidR="002B5827" w:rsidRPr="00A524F6" w14:paraId="4E7B4087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37A19FC6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Destekleyici</w:t>
            </w:r>
          </w:p>
        </w:tc>
      </w:tr>
      <w:tr w:rsidR="002B5827" w:rsidRPr="00E76921" w14:paraId="3B13A094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9674D76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2B5827" w:rsidRPr="00A524F6" w14:paraId="67456FF0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7B041924" w14:textId="77777777" w:rsidR="002B5827" w:rsidRPr="008411D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Yasal Temsilci</w:t>
            </w:r>
          </w:p>
        </w:tc>
      </w:tr>
      <w:tr w:rsidR="002B5827" w:rsidRPr="00E76921" w14:paraId="686E825D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DE43FBF" w14:textId="77777777" w:rsidR="002B5827" w:rsidRPr="009D0178" w:rsidRDefault="00776087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D367A9" w:rsidRPr="00E76921" w14:paraId="628A42D2" w14:textId="77777777" w:rsidTr="00D367A9">
        <w:trPr>
          <w:trHeight w:val="351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F8D8093" w14:textId="6FFB60D4" w:rsidR="00D367A9" w:rsidRPr="00D367A9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noProof/>
                <w:sz w:val="20"/>
              </w:rPr>
            </w:pPr>
            <w:r>
              <w:rPr>
                <w:rFonts w:ascii="Segoe UI" w:hAnsi="Segoe UI" w:cs="Segoe UI"/>
                <w:b/>
                <w:noProof/>
                <w:sz w:val="20"/>
              </w:rPr>
              <w:t>Sözleşmeli Araştırma K</w:t>
            </w:r>
            <w:r w:rsidRPr="00D367A9">
              <w:rPr>
                <w:rFonts w:ascii="Segoe UI" w:hAnsi="Segoe UI" w:cs="Segoe UI"/>
                <w:b/>
                <w:noProof/>
                <w:sz w:val="20"/>
              </w:rPr>
              <w:t>uruluşu</w:t>
            </w:r>
          </w:p>
        </w:tc>
      </w:tr>
      <w:tr w:rsidR="00D367A9" w:rsidRPr="00E76921" w14:paraId="3DDBBCF2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D324DB3" w14:textId="3C641104" w:rsidR="00D367A9" w:rsidRPr="00DA61BC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cstheme="minorHAnsi"/>
                <w:noProof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D367A9" w:rsidRPr="00A524F6" w14:paraId="01D852C4" w14:textId="77777777" w:rsidTr="00C635E6">
        <w:trPr>
          <w:trHeight w:val="397"/>
        </w:trPr>
        <w:tc>
          <w:tcPr>
            <w:tcW w:w="10206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14:paraId="728C0CEA" w14:textId="77777777" w:rsidR="00D367A9" w:rsidRPr="008411D9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D367A9" w:rsidRPr="00E76921" w14:paraId="0B9AE69E" w14:textId="77777777" w:rsidTr="00C635E6">
        <w:trPr>
          <w:trHeight w:val="850"/>
        </w:trPr>
        <w:tc>
          <w:tcPr>
            <w:tcW w:w="10206" w:type="dxa"/>
            <w:gridSpan w:val="4"/>
            <w:tcBorders>
              <w:top w:val="nil"/>
            </w:tcBorders>
            <w:vAlign w:val="center"/>
          </w:tcPr>
          <w:p w14:paraId="62EBD017" w14:textId="77777777" w:rsidR="00D367A9" w:rsidRPr="009D0178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D367A9" w:rsidRPr="00A524F6" w14:paraId="5CC86BA9" w14:textId="442C3BA5" w:rsidTr="00C635E6">
        <w:trPr>
          <w:trHeight w:val="397"/>
        </w:trPr>
        <w:tc>
          <w:tcPr>
            <w:tcW w:w="1843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2488EA8" w14:textId="71565CDB" w:rsidR="00D367A9" w:rsidRPr="004F278B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TİTCK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977" w:type="dxa"/>
            <w:tcBorders>
              <w:top w:val="single" w:sz="4" w:space="0" w:color="BFBFBF"/>
            </w:tcBorders>
            <w:vAlign w:val="center"/>
          </w:tcPr>
          <w:p w14:paraId="14959FB8" w14:textId="0D799CF7" w:rsidR="00D367A9" w:rsidRPr="001D4DA1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  <w:r w:rsidRPr="00DA415A">
              <w:rPr>
                <w:rFonts w:cstheme="minorHAnsi"/>
                <w:noProof/>
                <w:color w:val="FF0000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415A">
              <w:rPr>
                <w:rFonts w:cstheme="minorHAnsi"/>
                <w:noProof/>
                <w:color w:val="FF0000"/>
              </w:rPr>
              <w:instrText xml:space="preserve"> FORMTEXT </w:instrText>
            </w:r>
            <w:r w:rsidRPr="00DA415A">
              <w:rPr>
                <w:rFonts w:cstheme="minorHAnsi"/>
                <w:noProof/>
                <w:color w:val="FF0000"/>
              </w:rPr>
            </w:r>
            <w:r w:rsidRPr="00DA415A">
              <w:rPr>
                <w:rFonts w:cstheme="minorHAnsi"/>
                <w:noProof/>
                <w:color w:val="FF0000"/>
              </w:rPr>
              <w:fldChar w:fldCharType="separate"/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1D23C5" w14:textId="6FD51ED2" w:rsidR="00D367A9" w:rsidRPr="004F278B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Protokol kodu</w:t>
            </w:r>
          </w:p>
        </w:tc>
        <w:tc>
          <w:tcPr>
            <w:tcW w:w="3543" w:type="dxa"/>
            <w:tcBorders>
              <w:top w:val="single" w:sz="4" w:space="0" w:color="BFBFBF"/>
            </w:tcBorders>
            <w:vAlign w:val="center"/>
          </w:tcPr>
          <w:p w14:paraId="37F212CF" w14:textId="394C6E32" w:rsidR="00D367A9" w:rsidRPr="001D4DA1" w:rsidRDefault="00D367A9" w:rsidP="00D367A9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415A">
              <w:rPr>
                <w:rFonts w:cstheme="minorHAnsi"/>
                <w:noProof/>
                <w:color w:val="FF0000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415A">
              <w:rPr>
                <w:rFonts w:cstheme="minorHAnsi"/>
                <w:noProof/>
                <w:color w:val="FF0000"/>
              </w:rPr>
              <w:instrText xml:space="preserve"> FORMTEXT </w:instrText>
            </w:r>
            <w:r w:rsidRPr="00DA415A">
              <w:rPr>
                <w:rFonts w:cstheme="minorHAnsi"/>
                <w:noProof/>
                <w:color w:val="FF0000"/>
              </w:rPr>
            </w:r>
            <w:r w:rsidRPr="00DA415A">
              <w:rPr>
                <w:rFonts w:cstheme="minorHAnsi"/>
                <w:noProof/>
                <w:color w:val="FF0000"/>
              </w:rPr>
              <w:fldChar w:fldCharType="separate"/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t> </w:t>
            </w:r>
            <w:r w:rsidRPr="00DA415A">
              <w:rPr>
                <w:rFonts w:cstheme="minorHAnsi"/>
                <w:noProof/>
                <w:color w:val="FF0000"/>
              </w:rPr>
              <w:fldChar w:fldCharType="end"/>
            </w:r>
          </w:p>
        </w:tc>
      </w:tr>
    </w:tbl>
    <w:p w14:paraId="48D1E1E6" w14:textId="77777777" w:rsidR="000E7976" w:rsidRDefault="000E7976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657186F1" w14:textId="7D7F3708" w:rsidR="003C30F2" w:rsidRPr="00AE4EDE" w:rsidRDefault="003C30F2" w:rsidP="0078414A">
      <w:pPr>
        <w:numPr>
          <w:ilvl w:val="0"/>
          <w:numId w:val="1"/>
        </w:numPr>
        <w:tabs>
          <w:tab w:val="left" w:pos="426"/>
        </w:tabs>
        <w:spacing w:after="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GÖNÜLLÜ ÖDEMELERİ</w:t>
      </w:r>
    </w:p>
    <w:p w14:paraId="77F8B796" w14:textId="77777777" w:rsidR="003C30F2" w:rsidRDefault="003C30F2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3C30F2" w:rsidRPr="00A524F6" w14:paraId="2BF18ACF" w14:textId="77777777" w:rsidTr="00C635E6">
        <w:trPr>
          <w:trHeight w:val="397"/>
        </w:trPr>
        <w:tc>
          <w:tcPr>
            <w:tcW w:w="10206" w:type="dxa"/>
            <w:tcBorders>
              <w:bottom w:val="nil"/>
            </w:tcBorders>
            <w:shd w:val="clear" w:color="auto" w:fill="D9D9D9"/>
            <w:vAlign w:val="center"/>
          </w:tcPr>
          <w:p w14:paraId="44E8A43D" w14:textId="4390141E" w:rsidR="003C30F2" w:rsidRPr="00EB20F7" w:rsidRDefault="003C30F2" w:rsidP="00C635E6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ve </w:t>
            </w:r>
            <w:r w:rsidR="00141BCA">
              <w:rPr>
                <w:rFonts w:ascii="Segoe UI" w:hAnsi="Segoe UI" w:cs="Segoe UI"/>
                <w:b/>
                <w:sz w:val="20"/>
                <w:szCs w:val="20"/>
              </w:rPr>
              <w:t>araştırma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boyunca </w:t>
            </w:r>
            <w:r w:rsidRPr="00C635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bir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gönüllüye ödenmesi planlanan maksimum ödeme miktarını belirtiniz:</w:t>
            </w:r>
          </w:p>
        </w:tc>
      </w:tr>
      <w:tr w:rsidR="003C30F2" w:rsidRPr="00A524F6" w14:paraId="42E2795F" w14:textId="77777777" w:rsidTr="00C635E6">
        <w:trPr>
          <w:trHeight w:val="1419"/>
        </w:trPr>
        <w:tc>
          <w:tcPr>
            <w:tcW w:w="10206" w:type="dxa"/>
            <w:tcBorders>
              <w:top w:val="nil"/>
              <w:bottom w:val="single" w:sz="4" w:space="0" w:color="BFBFBF"/>
            </w:tcBorders>
            <w:shd w:val="clear" w:color="auto" w:fill="auto"/>
            <w:vAlign w:val="center"/>
          </w:tcPr>
          <w:p w14:paraId="6C66E816" w14:textId="77777777" w:rsidR="003C30F2" w:rsidRPr="002E1A0A" w:rsidRDefault="003C30F2" w:rsidP="0078414A">
            <w:pPr>
              <w:tabs>
                <w:tab w:val="left" w:pos="426"/>
              </w:tabs>
              <w:spacing w:after="0" w:line="23" w:lineRule="atLeast"/>
              <w:rPr>
                <w:rFonts w:ascii="Calibri" w:hAnsi="Calibri" w:cs="Segoe UI"/>
                <w:b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38B46D36" w14:textId="77777777" w:rsidR="006E788C" w:rsidRPr="00172A35" w:rsidRDefault="006E788C" w:rsidP="0078414A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99A77C6" w14:textId="7BA3AD33" w:rsidR="002B5827" w:rsidRDefault="002B5827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C515D6">
        <w:rPr>
          <w:rFonts w:ascii="Arial" w:hAnsi="Arial" w:cs="Arial"/>
          <w:b/>
          <w:noProof/>
          <w:color w:val="002060"/>
          <w:sz w:val="26"/>
          <w:szCs w:val="26"/>
        </w:rPr>
        <w:t>BÜTÇE KAYNAĞI</w:t>
      </w: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6"/>
        <w:gridCol w:w="7686"/>
        <w:gridCol w:w="1134"/>
      </w:tblGrid>
      <w:tr w:rsidR="001E61E5" w:rsidRPr="008D3069" w14:paraId="092AF4CA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2A5E929A" w14:textId="42D1D959" w:rsidR="001E61E5" w:rsidRPr="00C635E6" w:rsidRDefault="001E61E5" w:rsidP="00C635E6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>Bütçe kaynağı birden fazla ise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TÜBİTAK, TÜSEB veya BAP desteği, ilaç ve cihaz hibesi, araştırmacının kendisi gibi</w:t>
            </w:r>
            <w:r w:rsidRPr="00C635E6">
              <w:rPr>
                <w:rFonts w:ascii="Segoe UI" w:hAnsi="Segoe UI" w:cs="Segoe UI"/>
                <w:b/>
                <w:sz w:val="20"/>
                <w:szCs w:val="20"/>
              </w:rPr>
              <w:t xml:space="preserve">) her birini </w:t>
            </w:r>
            <w:r w:rsidR="00F97444" w:rsidRPr="007875B3">
              <w:rPr>
                <w:rFonts w:ascii="Segoe UI" w:hAnsi="Segoe UI" w:cs="Segoe UI"/>
                <w:b/>
                <w:sz w:val="20"/>
                <w:szCs w:val="20"/>
              </w:rPr>
              <w:t>işaretleyiniz</w:t>
            </w:r>
            <w:r w:rsidR="00F97444" w:rsidRPr="0010434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97444">
              <w:rPr>
                <w:rFonts w:ascii="Segoe UI" w:hAnsi="Segoe UI" w:cs="Segoe UI"/>
                <w:b/>
                <w:sz w:val="20"/>
                <w:szCs w:val="20"/>
              </w:rPr>
              <w:t>ve açıklayınız</w:t>
            </w:r>
            <w:r w:rsidR="00765568" w:rsidRPr="00C30D74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5ED7B123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75F1C077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567197C1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2B5827" w:rsidRPr="008D3069" w14:paraId="6056999A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13B36662" w14:textId="77777777" w:rsidR="002B5827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 kurum/kuruluş</w:t>
            </w:r>
          </w:p>
          <w:p w14:paraId="646B68D5" w14:textId="1058BB4F" w:rsidR="002B5827" w:rsidRPr="00ED6595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TÜBİTAK, </w:t>
            </w:r>
            <w:r w:rsidR="00BB5FE3"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TÜSEB, </w:t>
            </w:r>
            <w:r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>Üniversite (BAP), Endüstri vb.</w:t>
            </w:r>
          </w:p>
        </w:tc>
        <w:sdt>
          <w:sdtPr>
            <w:rPr>
              <w:b/>
              <w:sz w:val="30"/>
              <w:szCs w:val="30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07A1AC2B" w14:textId="77777777" w:rsidR="002B5827" w:rsidRPr="00010A4E" w:rsidRDefault="002B5827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503D6" w:rsidRPr="008D3069" w14:paraId="1A6D12B6" w14:textId="77777777" w:rsidTr="00C635E6">
        <w:trPr>
          <w:trHeight w:val="397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34AEDE52" w14:textId="77777777" w:rsidR="00F503D6" w:rsidRDefault="00F503D6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Hibe/destek sağlayan kurum/kuruluş</w:t>
            </w:r>
          </w:p>
          <w:p w14:paraId="239832FC" w14:textId="56D09A57" w:rsidR="00AA2CA0" w:rsidRDefault="00AA2CA0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ED6595">
              <w:rPr>
                <w:rFonts w:ascii="Trebuchet MS" w:hAnsi="Trebuchet MS"/>
                <w:i/>
                <w:color w:val="FF0000"/>
                <w:sz w:val="20"/>
                <w:szCs w:val="20"/>
              </w:rPr>
              <w:t>İlaç, malzeme ve cihaz hibeleri vb.</w:t>
            </w:r>
          </w:p>
        </w:tc>
        <w:sdt>
          <w:sdtPr>
            <w:rPr>
              <w:b/>
              <w:sz w:val="30"/>
              <w:szCs w:val="30"/>
            </w:rPr>
            <w:id w:val="-64033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14:paraId="20E8B4CE" w14:textId="72B7236D" w:rsidR="00F503D6" w:rsidRDefault="0005097A" w:rsidP="0078414A">
                <w:pPr>
                  <w:tabs>
                    <w:tab w:val="left" w:pos="426"/>
                  </w:tabs>
                  <w:spacing w:after="0" w:line="23" w:lineRule="atLeast"/>
                  <w:jc w:val="center"/>
                  <w:rPr>
                    <w:b/>
                    <w:sz w:val="30"/>
                    <w:szCs w:val="30"/>
                  </w:rPr>
                </w:pPr>
                <w:r w:rsidRPr="00010A4E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FA7CEF" w:rsidRPr="008D3069" w14:paraId="2518F245" w14:textId="77777777" w:rsidTr="00ED6595">
        <w:trPr>
          <w:trHeight w:val="1057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42B95829" w14:textId="77777777" w:rsidR="00FA7CEF" w:rsidRPr="00CD5727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5B77FC5A" w14:textId="77777777" w:rsidR="00FA7CEF" w:rsidRPr="00722AF1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FA7CEF" w:rsidRPr="008D3069" w14:paraId="52AE1E92" w14:textId="77777777" w:rsidTr="00C635E6">
        <w:trPr>
          <w:trHeight w:val="397"/>
        </w:trPr>
        <w:tc>
          <w:tcPr>
            <w:tcW w:w="10206" w:type="dxa"/>
            <w:gridSpan w:val="3"/>
            <w:shd w:val="clear" w:color="auto" w:fill="F2F2F2"/>
            <w:vAlign w:val="center"/>
          </w:tcPr>
          <w:p w14:paraId="3F91AD32" w14:textId="06AAD696" w:rsidR="00FA7CEF" w:rsidRPr="00F0021B" w:rsidRDefault="00FA7CEF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9"/>
                <w:szCs w:val="19"/>
              </w:rPr>
            </w:pP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Bütçe kaynağı henüz onaylanmadıysa (</w:t>
            </w:r>
            <w:r w:rsidRPr="00C635E6">
              <w:rPr>
                <w:rFonts w:ascii="Segoe UI" w:hAnsi="Segoe UI" w:cs="Segoe UI"/>
                <w:b/>
                <w:i/>
                <w:sz w:val="20"/>
                <w:szCs w:val="20"/>
              </w:rPr>
              <w:t>örneğin, TÜBİTAK, TÜSEB veya BAP proje desteği henüz onaylanmadı veya destek için başvurulmadıysa</w:t>
            </w:r>
            <w:r w:rsidRPr="00FA7CEF">
              <w:rPr>
                <w:rFonts w:ascii="Segoe UI" w:hAnsi="Segoe UI" w:cs="Segoe UI"/>
                <w:b/>
                <w:sz w:val="20"/>
                <w:szCs w:val="20"/>
              </w:rPr>
              <w:t>) araştırmanın finansmanı için planı belirtiniz</w:t>
            </w:r>
            <w:r w:rsidR="00726A6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B5827" w:rsidRPr="008D3069" w14:paraId="0F8594E4" w14:textId="77777777" w:rsidTr="00ED6595">
        <w:trPr>
          <w:trHeight w:val="1582"/>
        </w:trPr>
        <w:tc>
          <w:tcPr>
            <w:tcW w:w="1386" w:type="dxa"/>
            <w:shd w:val="clear" w:color="auto" w:fill="DEEAF6" w:themeFill="accent1" w:themeFillTint="33"/>
            <w:vAlign w:val="center"/>
          </w:tcPr>
          <w:p w14:paraId="754F9AAF" w14:textId="77777777" w:rsidR="002B5827" w:rsidRPr="00CD5727" w:rsidRDefault="002B5827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14:paraId="09EE2171" w14:textId="77777777" w:rsidR="002B5827" w:rsidRPr="00722AF1" w:rsidRDefault="00DA24E4" w:rsidP="0078414A">
            <w:pPr>
              <w:tabs>
                <w:tab w:val="left" w:pos="426"/>
              </w:tabs>
              <w:spacing w:after="0" w:line="23" w:lineRule="atLeast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2A2FBC66" w14:textId="6B20A8F7" w:rsidR="002B5827" w:rsidRPr="00C515D6" w:rsidRDefault="002B5827" w:rsidP="00C635E6">
      <w:pPr>
        <w:tabs>
          <w:tab w:val="left" w:pos="426"/>
        </w:tabs>
        <w:spacing w:after="0" w:line="23" w:lineRule="atLeast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</w:rPr>
        <w:t xml:space="preserve">                   </w:t>
      </w:r>
    </w:p>
    <w:p w14:paraId="045B5473" w14:textId="3A1156B0" w:rsidR="002B5827" w:rsidRPr="004367A5" w:rsidRDefault="004A1AB8" w:rsidP="0078414A">
      <w:pPr>
        <w:numPr>
          <w:ilvl w:val="0"/>
          <w:numId w:val="1"/>
        </w:numPr>
        <w:tabs>
          <w:tab w:val="left" w:pos="426"/>
        </w:tabs>
        <w:spacing w:after="120" w:line="23" w:lineRule="atLeast"/>
        <w:ind w:left="0" w:firstLine="0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BÜTÇE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2B5827">
        <w:rPr>
          <w:rFonts w:ascii="Arial" w:hAnsi="Arial" w:cs="Arial"/>
          <w:b/>
          <w:noProof/>
          <w:color w:val="002060"/>
          <w:sz w:val="26"/>
          <w:szCs w:val="26"/>
        </w:rPr>
        <w:t>BEYANI</w:t>
      </w:r>
    </w:p>
    <w:p w14:paraId="2E53619D" w14:textId="45105926" w:rsidR="007B7AE5" w:rsidRPr="00ED6595" w:rsidRDefault="007B7AE5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>Uluslararası araştırmalarda sadece Türkiye için ayrıla</w:t>
      </w:r>
      <w:r w:rsidR="000C7A12" w:rsidRPr="00ED6595">
        <w:rPr>
          <w:rFonts w:ascii="Trebuchet MS" w:hAnsi="Trebuchet MS"/>
          <w:i/>
          <w:color w:val="FF0000"/>
          <w:sz w:val="20"/>
          <w:szCs w:val="20"/>
        </w:rPr>
        <w:t>n</w:t>
      </w: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 bütçe rakamını belirtiniz.</w:t>
      </w:r>
    </w:p>
    <w:p w14:paraId="3EC36684" w14:textId="4637814B" w:rsidR="002B5827" w:rsidRPr="00ED6595" w:rsidRDefault="007B50D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>Bu form, a</w:t>
      </w:r>
      <w:r w:rsidR="002B5827" w:rsidRPr="00ED6595">
        <w:rPr>
          <w:rFonts w:ascii="Trebuchet MS" w:hAnsi="Trebuchet MS"/>
          <w:i/>
          <w:color w:val="FF0000"/>
          <w:sz w:val="20"/>
          <w:szCs w:val="20"/>
        </w:rPr>
        <w:t>raştırma bütçe formunu imzalamaya yetkili kişiler tarafından imzalanmalıdır. Müşterek imza atılan durumlarda ilgili bölüm artırılabilir.</w:t>
      </w:r>
    </w:p>
    <w:p w14:paraId="7D2E9EAA" w14:textId="20D711B6" w:rsidR="00FB0EA4" w:rsidRPr="00ED6595" w:rsidRDefault="00FB0EA4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Araştırmacı tarafından başlatılan araştırmalarda </w:t>
      </w:r>
      <w:r w:rsidR="00195A2D" w:rsidRPr="00ED6595">
        <w:rPr>
          <w:rFonts w:ascii="Trebuchet MS" w:hAnsi="Trebuchet MS"/>
          <w:i/>
          <w:color w:val="FF0000"/>
          <w:sz w:val="20"/>
          <w:szCs w:val="20"/>
        </w:rPr>
        <w:t xml:space="preserve">bu form 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araştırmacı tarafından imzalanmalıdır.</w:t>
      </w:r>
    </w:p>
    <w:p w14:paraId="3AAAD723" w14:textId="0A8D17F1" w:rsidR="00C45CA0" w:rsidRPr="00ED6595" w:rsidRDefault="00C45CA0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>Bir gönüllü için ayrılan toplam miktar değil tüm araştırma boyunca ülkemiz için ayrılan araştırmacı ödemeleri, merkez ödemeleri ve operasyonel giderlerin de dâhil olduğu toplam miktarın belirtilmesi gerekmektedir.</w:t>
      </w:r>
    </w:p>
    <w:p w14:paraId="39CAFB82" w14:textId="7A010716" w:rsidR="00ED6595" w:rsidRDefault="005F66B0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Sadece </w:t>
      </w:r>
      <w:r w:rsidR="00EE10DC" w:rsidRPr="00ED6595">
        <w:rPr>
          <w:rFonts w:ascii="Trebuchet MS" w:hAnsi="Trebuchet MS"/>
          <w:i/>
          <w:color w:val="FF0000"/>
          <w:sz w:val="20"/>
          <w:szCs w:val="20"/>
        </w:rPr>
        <w:t xml:space="preserve">toplam </w:t>
      </w:r>
      <w:r w:rsidRPr="00ED6595">
        <w:rPr>
          <w:rFonts w:ascii="Trebuchet MS" w:hAnsi="Trebuchet MS"/>
          <w:i/>
          <w:color w:val="FF0000"/>
          <w:sz w:val="20"/>
          <w:szCs w:val="20"/>
        </w:rPr>
        <w:t>bütçe rakamı yazılmal</w:t>
      </w:r>
      <w:r w:rsidR="008305F3" w:rsidRPr="00ED6595">
        <w:rPr>
          <w:rFonts w:ascii="Trebuchet MS" w:hAnsi="Trebuchet MS"/>
          <w:i/>
          <w:color w:val="FF0000"/>
          <w:sz w:val="20"/>
          <w:szCs w:val="20"/>
        </w:rPr>
        <w:t>ıdır. Herhangi bir hesaplama</w:t>
      </w: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 (gönüllü sayısı, merkez üzerinden hesaplama gibi) </w:t>
      </w:r>
      <w:r w:rsidR="009C0E23" w:rsidRPr="00ED6595">
        <w:rPr>
          <w:rFonts w:ascii="Trebuchet MS" w:hAnsi="Trebuchet MS"/>
          <w:i/>
          <w:color w:val="FF0000"/>
          <w:sz w:val="20"/>
          <w:szCs w:val="20"/>
        </w:rPr>
        <w:t>yapılarak rakam belirtilmemelidir</w:t>
      </w:r>
      <w:r w:rsidRPr="00ED6595">
        <w:rPr>
          <w:rFonts w:ascii="Trebuchet MS" w:hAnsi="Trebuchet MS"/>
          <w:i/>
          <w:color w:val="FF0000"/>
          <w:sz w:val="20"/>
          <w:szCs w:val="20"/>
        </w:rPr>
        <w:t xml:space="preserve">. </w:t>
      </w:r>
    </w:p>
    <w:p w14:paraId="1479E07D" w14:textId="77777777" w:rsidR="00ED6595" w:rsidRPr="00ED6595" w:rsidRDefault="00ED6595" w:rsidP="0078414A">
      <w:pPr>
        <w:tabs>
          <w:tab w:val="left" w:pos="426"/>
        </w:tabs>
        <w:spacing w:line="23" w:lineRule="atLeast"/>
        <w:jc w:val="both"/>
        <w:rPr>
          <w:rFonts w:ascii="Trebuchet MS" w:hAnsi="Trebuchet MS"/>
          <w:i/>
          <w:color w:val="FF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50"/>
        <w:gridCol w:w="3856"/>
      </w:tblGrid>
      <w:tr w:rsidR="002B5827" w:rsidRPr="008D3069" w14:paraId="3B15892F" w14:textId="77777777" w:rsidTr="00C635E6">
        <w:trPr>
          <w:trHeight w:val="397"/>
        </w:trPr>
        <w:tc>
          <w:tcPr>
            <w:tcW w:w="6350" w:type="dxa"/>
            <w:shd w:val="clear" w:color="auto" w:fill="D9D9D9"/>
            <w:vAlign w:val="center"/>
          </w:tcPr>
          <w:p w14:paraId="6940AC45" w14:textId="5A67EE8A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711DB67E" w14:textId="77777777" w:rsidR="002B5827" w:rsidRPr="008D3069" w:rsidRDefault="002B5827" w:rsidP="0078414A">
            <w:pPr>
              <w:tabs>
                <w:tab w:val="left" w:pos="426"/>
              </w:tabs>
              <w:spacing w:after="0" w:line="23" w:lineRule="atLeast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BEF0167" w14:textId="77777777" w:rsidR="002B5827" w:rsidRPr="00CA238F" w:rsidRDefault="00756F9D" w:rsidP="0078414A">
            <w:pPr>
              <w:tabs>
                <w:tab w:val="left" w:pos="426"/>
              </w:tabs>
              <w:spacing w:after="0" w:line="23" w:lineRule="atLeast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instrText xml:space="preserve"> FORMTEXT </w:instrTex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separate"/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t> </w:t>
            </w:r>
            <w:r w:rsidRPr="00D70F76">
              <w:rPr>
                <w:rFonts w:cstheme="minorHAnsi"/>
                <w:noProof/>
                <w:color w:val="FF0000"/>
                <w:sz w:val="28"/>
                <w:szCs w:val="28"/>
              </w:rPr>
              <w:fldChar w:fldCharType="end"/>
            </w:r>
          </w:p>
        </w:tc>
      </w:tr>
    </w:tbl>
    <w:p w14:paraId="71533DBD" w14:textId="77777777" w:rsidR="00ED6595" w:rsidRDefault="00ED6595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b/>
        </w:rPr>
      </w:pPr>
    </w:p>
    <w:p w14:paraId="205F2D6A" w14:textId="55D54209" w:rsidR="002B5827" w:rsidRPr="00082598" w:rsidRDefault="002B5827" w:rsidP="0078414A">
      <w:pPr>
        <w:tabs>
          <w:tab w:val="left" w:pos="426"/>
        </w:tabs>
        <w:spacing w:line="23" w:lineRule="atLeast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 xml:space="preserve">İş bu </w:t>
      </w:r>
      <w:r w:rsidR="00BF5C82">
        <w:rPr>
          <w:rFonts w:ascii="Arial Narrow" w:hAnsi="Arial Narrow"/>
          <w:b/>
        </w:rPr>
        <w:t xml:space="preserve">araştırma </w:t>
      </w:r>
      <w:r>
        <w:rPr>
          <w:rFonts w:ascii="Arial Narrow" w:hAnsi="Arial Narrow"/>
          <w:b/>
        </w:rPr>
        <w:t>bütçe formuyla;</w:t>
      </w:r>
    </w:p>
    <w:p w14:paraId="7E5DF067" w14:textId="1E622640" w:rsidR="002B5827" w:rsidRPr="001A491E" w:rsidRDefault="002B5827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 w:rsidRPr="001A491E">
        <w:rPr>
          <w:rFonts w:ascii="Arial Narrow" w:hAnsi="Arial Narrow"/>
          <w:noProof/>
          <w:sz w:val="24"/>
        </w:rPr>
        <w:t>Formda belirtilen bilgilerin doğru olduğunu,</w:t>
      </w:r>
    </w:p>
    <w:p w14:paraId="366224CA" w14:textId="48C4FA86" w:rsidR="00624848" w:rsidRDefault="00690D74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 w:rsidRPr="001A491E">
        <w:rPr>
          <w:rFonts w:ascii="Arial Narrow" w:hAnsi="Arial Narrow"/>
          <w:noProof/>
          <w:sz w:val="24"/>
        </w:rPr>
        <w:t>İlgili mevzuat uyarınca a</w:t>
      </w:r>
      <w:r w:rsidR="00932660" w:rsidRPr="001A491E">
        <w:rPr>
          <w:rFonts w:ascii="Arial Narrow" w:hAnsi="Arial Narrow"/>
          <w:noProof/>
          <w:sz w:val="24"/>
        </w:rPr>
        <w:t>raştırmanın her türlü mali sorumlululuğunu</w:t>
      </w:r>
      <w:r w:rsidRPr="001A491E">
        <w:rPr>
          <w:rFonts w:ascii="Arial Narrow" w:hAnsi="Arial Narrow"/>
          <w:noProof/>
          <w:sz w:val="24"/>
        </w:rPr>
        <w:t>n</w:t>
      </w:r>
      <w:r w:rsidR="00932660" w:rsidRPr="001A491E">
        <w:rPr>
          <w:rFonts w:ascii="Arial Narrow" w:hAnsi="Arial Narrow"/>
          <w:noProof/>
          <w:sz w:val="24"/>
        </w:rPr>
        <w:t xml:space="preserve"> </w:t>
      </w:r>
      <w:r w:rsidR="00F36AC8" w:rsidRPr="001A491E">
        <w:rPr>
          <w:rFonts w:ascii="Arial Narrow" w:hAnsi="Arial Narrow"/>
          <w:noProof/>
          <w:sz w:val="24"/>
        </w:rPr>
        <w:t>üstlenildiğini</w:t>
      </w:r>
      <w:r w:rsidR="00932660" w:rsidRPr="001A491E">
        <w:rPr>
          <w:rFonts w:ascii="Arial Narrow" w:hAnsi="Arial Narrow"/>
          <w:noProof/>
          <w:sz w:val="24"/>
        </w:rPr>
        <w:t>,</w:t>
      </w:r>
    </w:p>
    <w:p w14:paraId="47CBBBA6" w14:textId="32481805" w:rsidR="00BF5C82" w:rsidRPr="001A491E" w:rsidRDefault="004C649C" w:rsidP="0078414A">
      <w:pPr>
        <w:numPr>
          <w:ilvl w:val="0"/>
          <w:numId w:val="5"/>
        </w:numPr>
        <w:tabs>
          <w:tab w:val="clear" w:pos="720"/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>Formu imzalamaya yetkili olduğumu,</w:t>
      </w:r>
    </w:p>
    <w:p w14:paraId="5056BCB6" w14:textId="3F432AC5" w:rsidR="00ED6595" w:rsidRDefault="0078414A" w:rsidP="0078414A">
      <w:pPr>
        <w:tabs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</w:rPr>
        <w:tab/>
      </w:r>
      <w:r w:rsidR="005A3548" w:rsidRPr="001A491E">
        <w:rPr>
          <w:rFonts w:ascii="Arial Narrow" w:hAnsi="Arial Narrow"/>
          <w:noProof/>
          <w:sz w:val="24"/>
        </w:rPr>
        <w:t xml:space="preserve">kabul, beyan ve </w:t>
      </w:r>
      <w:r w:rsidR="002B5827" w:rsidRPr="001A491E">
        <w:rPr>
          <w:rFonts w:ascii="Arial Narrow" w:hAnsi="Arial Narrow"/>
          <w:noProof/>
          <w:sz w:val="24"/>
        </w:rPr>
        <w:t>taahhüt ederim.</w:t>
      </w:r>
    </w:p>
    <w:p w14:paraId="0ECC96C5" w14:textId="77777777" w:rsidR="00ED6595" w:rsidRPr="001A491E" w:rsidRDefault="00ED6595" w:rsidP="0078414A">
      <w:pPr>
        <w:tabs>
          <w:tab w:val="left" w:pos="426"/>
        </w:tabs>
        <w:spacing w:after="0" w:line="23" w:lineRule="atLeast"/>
        <w:ind w:left="426" w:hanging="426"/>
        <w:jc w:val="both"/>
        <w:rPr>
          <w:rFonts w:ascii="Arial Narrow" w:hAnsi="Arial Narrow"/>
          <w:noProof/>
          <w:sz w:val="24"/>
        </w:rPr>
      </w:pPr>
    </w:p>
    <w:tbl>
      <w:tblPr>
        <w:tblW w:w="10206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5398"/>
      </w:tblGrid>
      <w:tr w:rsidR="00ED6595" w:rsidRPr="00C65CC6" w14:paraId="7A8F896F" w14:textId="77777777" w:rsidTr="00ED6595">
        <w:trPr>
          <w:trHeight w:val="492"/>
        </w:trPr>
        <w:tc>
          <w:tcPr>
            <w:tcW w:w="4808" w:type="dxa"/>
            <w:shd w:val="clear" w:color="auto" w:fill="D9D9D9"/>
            <w:vAlign w:val="center"/>
          </w:tcPr>
          <w:p w14:paraId="39189A52" w14:textId="77777777" w:rsidR="00ED6595" w:rsidRPr="00A43C25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A43C25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5398" w:type="dxa"/>
            <w:vAlign w:val="center"/>
          </w:tcPr>
          <w:p w14:paraId="7FE51433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D6595" w:rsidRPr="00C65CC6" w14:paraId="14103D0F" w14:textId="77777777" w:rsidTr="00ED6595">
        <w:trPr>
          <w:trHeight w:val="400"/>
        </w:trPr>
        <w:tc>
          <w:tcPr>
            <w:tcW w:w="4808" w:type="dxa"/>
            <w:shd w:val="clear" w:color="auto" w:fill="D9D9D9"/>
            <w:vAlign w:val="center"/>
          </w:tcPr>
          <w:p w14:paraId="6F985BC3" w14:textId="77777777" w:rsidR="00ED6595" w:rsidRPr="00A43C25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A43C25">
              <w:rPr>
                <w:rFonts w:ascii="Segoe UI" w:hAnsi="Segoe UI" w:cs="Segoe UI"/>
                <w:b/>
                <w:sz w:val="20"/>
              </w:rPr>
              <w:t>Telefon numarası</w:t>
            </w:r>
          </w:p>
        </w:tc>
        <w:tc>
          <w:tcPr>
            <w:tcW w:w="5398" w:type="dxa"/>
            <w:vAlign w:val="center"/>
          </w:tcPr>
          <w:p w14:paraId="43052C2B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ED6595" w:rsidRPr="00C65CC6" w14:paraId="21D60AC5" w14:textId="77777777" w:rsidTr="00ED6595">
        <w:trPr>
          <w:trHeight w:val="400"/>
        </w:trPr>
        <w:tc>
          <w:tcPr>
            <w:tcW w:w="4808" w:type="dxa"/>
            <w:shd w:val="clear" w:color="auto" w:fill="D9D9D9"/>
            <w:vAlign w:val="center"/>
          </w:tcPr>
          <w:p w14:paraId="4E031A47" w14:textId="77777777" w:rsidR="00ED6595" w:rsidRPr="00A43C25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A43C25">
              <w:rPr>
                <w:rFonts w:ascii="Segoe UI" w:hAnsi="Segoe UI" w:cs="Segoe UI"/>
                <w:b/>
                <w:sz w:val="20"/>
              </w:rPr>
              <w:t>E-posta adresi</w:t>
            </w:r>
          </w:p>
        </w:tc>
        <w:tc>
          <w:tcPr>
            <w:tcW w:w="5398" w:type="dxa"/>
            <w:vAlign w:val="center"/>
          </w:tcPr>
          <w:p w14:paraId="6813E79D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ED6595" w:rsidRPr="00C65CC6" w14:paraId="2DF6BE8A" w14:textId="77777777" w:rsidTr="00ED6595">
        <w:trPr>
          <w:trHeight w:val="400"/>
        </w:trPr>
        <w:tc>
          <w:tcPr>
            <w:tcW w:w="4808" w:type="dxa"/>
            <w:shd w:val="clear" w:color="auto" w:fill="D9D9D9"/>
            <w:vAlign w:val="center"/>
          </w:tcPr>
          <w:p w14:paraId="2B67F412" w14:textId="77777777" w:rsidR="00ED6595" w:rsidRPr="00A43C25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A43C25">
              <w:rPr>
                <w:rFonts w:ascii="Segoe UI" w:hAnsi="Segoe UI" w:cs="Segoe UI"/>
                <w:b/>
                <w:sz w:val="20"/>
              </w:rPr>
              <w:t>Tarih (gün/ay/yıl olarak)</w:t>
            </w:r>
          </w:p>
        </w:tc>
        <w:tc>
          <w:tcPr>
            <w:tcW w:w="5398" w:type="dxa"/>
            <w:vAlign w:val="center"/>
          </w:tcPr>
          <w:p w14:paraId="4E0B1B79" w14:textId="77777777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D6595" w:rsidRPr="00C65CC6" w14:paraId="12D48CB8" w14:textId="77777777" w:rsidTr="00ED6595">
        <w:trPr>
          <w:trHeight w:val="1362"/>
        </w:trPr>
        <w:tc>
          <w:tcPr>
            <w:tcW w:w="4808" w:type="dxa"/>
            <w:shd w:val="clear" w:color="auto" w:fill="D9D9D9"/>
            <w:vAlign w:val="center"/>
          </w:tcPr>
          <w:p w14:paraId="197430E3" w14:textId="39839999" w:rsidR="00ED6595" w:rsidRPr="00A43C25" w:rsidRDefault="00ED6595" w:rsidP="00C635E6">
            <w:pPr>
              <w:tabs>
                <w:tab w:val="left" w:pos="426"/>
              </w:tabs>
              <w:spacing w:after="0" w:line="240" w:lineRule="auto"/>
              <w:rPr>
                <w:rFonts w:ascii="Segoe UI" w:hAnsi="Segoe UI" w:cs="Segoe UI"/>
                <w:b/>
                <w:sz w:val="20"/>
              </w:rPr>
            </w:pPr>
            <w:r w:rsidRPr="00A43C25">
              <w:rPr>
                <w:rFonts w:ascii="Segoe UI" w:hAnsi="Segoe UI" w:cs="Segoe UI"/>
                <w:b/>
                <w:sz w:val="20"/>
              </w:rPr>
              <w:t>İmza</w:t>
            </w:r>
          </w:p>
        </w:tc>
        <w:tc>
          <w:tcPr>
            <w:tcW w:w="5398" w:type="dxa"/>
            <w:vAlign w:val="center"/>
          </w:tcPr>
          <w:p w14:paraId="19843D73" w14:textId="0971B4AD" w:rsidR="00ED6595" w:rsidRPr="00B73230" w:rsidRDefault="00ED6595" w:rsidP="0078414A">
            <w:pPr>
              <w:tabs>
                <w:tab w:val="left" w:pos="426"/>
              </w:tabs>
              <w:spacing w:line="23" w:lineRule="atLeast"/>
              <w:rPr>
                <w:rFonts w:ascii="Calibri" w:hAnsi="Calibri"/>
                <w:sz w:val="20"/>
                <w:szCs w:val="20"/>
              </w:rPr>
            </w:pPr>
            <w:r w:rsidRPr="008A23A5">
              <w:rPr>
                <w:rFonts w:ascii="Arial Narrow" w:hAnsi="Arial Narrow"/>
                <w:noProof/>
                <w:sz w:val="24"/>
              </w:rPr>
              <w:t>Bu form elektronik imza ile imzalanmıştır</w:t>
            </w:r>
            <w:r w:rsidRPr="000F1619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</w:t>
            </w:r>
            <w:r w:rsidRPr="000F1619"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footnoteReference w:id="1"/>
            </w:r>
          </w:p>
        </w:tc>
      </w:tr>
    </w:tbl>
    <w:p w14:paraId="41406D7E" w14:textId="603FE646" w:rsidR="00BC7119" w:rsidRDefault="00E0023D" w:rsidP="00ED6595">
      <w:pPr>
        <w:tabs>
          <w:tab w:val="left" w:pos="426"/>
        </w:tabs>
        <w:spacing w:line="23" w:lineRule="atLeast"/>
      </w:pPr>
    </w:p>
    <w:p w14:paraId="32B0FF76" w14:textId="544DEE0B" w:rsidR="00ED6595" w:rsidRDefault="00ED6595" w:rsidP="00ED6595">
      <w:pPr>
        <w:tabs>
          <w:tab w:val="left" w:pos="426"/>
        </w:tabs>
        <w:spacing w:line="23" w:lineRule="atLeast"/>
      </w:pPr>
    </w:p>
    <w:sectPr w:rsidR="00ED6595" w:rsidSect="00C635E6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05107" w14:textId="77777777" w:rsidR="00E0023D" w:rsidRDefault="00E0023D" w:rsidP="002B5827">
      <w:pPr>
        <w:spacing w:after="0" w:line="240" w:lineRule="auto"/>
      </w:pPr>
      <w:r>
        <w:separator/>
      </w:r>
    </w:p>
  </w:endnote>
  <w:endnote w:type="continuationSeparator" w:id="0">
    <w:p w14:paraId="4D13F618" w14:textId="77777777" w:rsidR="00E0023D" w:rsidRDefault="00E0023D" w:rsidP="002B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32F9E" w14:textId="77777777" w:rsidR="00E0023D" w:rsidRDefault="00E0023D" w:rsidP="002B5827">
      <w:pPr>
        <w:spacing w:after="0" w:line="240" w:lineRule="auto"/>
      </w:pPr>
      <w:r>
        <w:separator/>
      </w:r>
    </w:p>
  </w:footnote>
  <w:footnote w:type="continuationSeparator" w:id="0">
    <w:p w14:paraId="3F3B9D4D" w14:textId="77777777" w:rsidR="00E0023D" w:rsidRDefault="00E0023D" w:rsidP="002B5827">
      <w:pPr>
        <w:spacing w:after="0" w:line="240" w:lineRule="auto"/>
      </w:pPr>
      <w:r>
        <w:continuationSeparator/>
      </w:r>
    </w:p>
  </w:footnote>
  <w:footnote w:id="1">
    <w:p w14:paraId="6A2D00A6" w14:textId="77777777" w:rsidR="00ED6595" w:rsidRPr="00806840" w:rsidRDefault="00ED6595" w:rsidP="00ED6595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806840">
        <w:rPr>
          <w:rFonts w:asciiTheme="majorHAnsi" w:hAnsiTheme="majorHAnsi" w:cstheme="majorHAnsi"/>
          <w:i/>
          <w:sz w:val="16"/>
          <w:szCs w:val="16"/>
        </w:rPr>
        <w:t>Elektronik imza sahibi olmayan gerçek kişiler ıslak imzalı başvuru formunun elektronik kopyasını sunmalıdır.</w:t>
      </w:r>
    </w:p>
    <w:p w14:paraId="5B7EDC29" w14:textId="77777777" w:rsidR="00ED6595" w:rsidRPr="00331135" w:rsidRDefault="00ED6595" w:rsidP="00ED6595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6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312"/>
      <w:gridCol w:w="2317"/>
      <w:gridCol w:w="2315"/>
      <w:gridCol w:w="2315"/>
      <w:gridCol w:w="947"/>
    </w:tblGrid>
    <w:tr w:rsidR="002B5827" w:rsidRPr="008360B1" w14:paraId="4F915D1B" w14:textId="77777777" w:rsidTr="00C635E6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F8E4246" w14:textId="77777777" w:rsidR="002B5827" w:rsidRPr="008360B1" w:rsidRDefault="002B5827" w:rsidP="002B5827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8360B1">
            <w:rPr>
              <w:rFonts w:ascii="Segoe UI" w:hAnsi="Segoe UI" w:cs="Segoe UI"/>
              <w:b/>
            </w:rPr>
            <w:t>ARAŞTIRMA BÜTÇE FORMU</w:t>
          </w:r>
        </w:p>
      </w:tc>
    </w:tr>
    <w:tr w:rsidR="008D39EA" w:rsidRPr="0028286B" w14:paraId="2EB3A064" w14:textId="77777777" w:rsidTr="00C635E6">
      <w:trPr>
        <w:trHeight w:val="227"/>
      </w:trPr>
      <w:tc>
        <w:tcPr>
          <w:tcW w:w="113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6ADC14F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135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2DDA7C7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2C7A39FD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80F5754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46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F96291A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D6595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8D39EA" w:rsidRPr="0028286B" w14:paraId="368F5B58" w14:textId="77777777" w:rsidTr="00C635E6">
      <w:trPr>
        <w:trHeight w:val="227"/>
      </w:trPr>
      <w:tc>
        <w:tcPr>
          <w:tcW w:w="113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3C1CDCEB" w14:textId="77777777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ED6595">
            <w:rPr>
              <w:rFonts w:ascii="Tahoma" w:hAnsi="Tahoma" w:cs="Tahoma"/>
              <w:sz w:val="18"/>
              <w:szCs w:val="18"/>
            </w:rPr>
            <w:t>KAD-FR-16</w:t>
          </w:r>
        </w:p>
      </w:tc>
      <w:tc>
        <w:tcPr>
          <w:tcW w:w="1135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A53ECE0" w14:textId="2FADD995" w:rsidR="002B5827" w:rsidRPr="00ED6595" w:rsidRDefault="00ED6595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01/12/</w:t>
          </w:r>
          <w:r w:rsidR="00BB2E0E" w:rsidRPr="00ED6595">
            <w:rPr>
              <w:rFonts w:ascii="Tahoma" w:hAnsi="Tahoma" w:cs="Tahoma"/>
              <w:sz w:val="18"/>
              <w:szCs w:val="18"/>
            </w:rPr>
            <w:t>2019</w:t>
          </w:r>
        </w:p>
      </w:tc>
      <w:tc>
        <w:tcPr>
          <w:tcW w:w="1134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0B32E7B" w14:textId="060092D0" w:rsidR="002B5827" w:rsidRPr="00ED6595" w:rsidRDefault="00ED6595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29/03/2024</w:t>
          </w:r>
        </w:p>
      </w:tc>
      <w:tc>
        <w:tcPr>
          <w:tcW w:w="113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50B0E1C" w14:textId="5F0CE5BD" w:rsidR="002B5827" w:rsidRPr="00ED6595" w:rsidRDefault="00ED6595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</w:t>
          </w:r>
        </w:p>
      </w:tc>
      <w:tc>
        <w:tcPr>
          <w:tcW w:w="46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4291175" w14:textId="0D603A40" w:rsidR="002B5827" w:rsidRPr="00ED6595" w:rsidRDefault="002B5827" w:rsidP="002B582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3F335A">
            <w:rPr>
              <w:rStyle w:val="SayfaNumaras"/>
              <w:rFonts w:ascii="Tahoma" w:hAnsi="Tahoma" w:cs="Tahoma"/>
              <w:noProof/>
              <w:sz w:val="18"/>
              <w:szCs w:val="18"/>
            </w:rPr>
            <w:t>1</w: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3F335A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ED6595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34B00E65" w14:textId="77777777" w:rsidR="002B5827" w:rsidRDefault="002B58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ADD"/>
    <w:multiLevelType w:val="hybridMultilevel"/>
    <w:tmpl w:val="E5602466"/>
    <w:lvl w:ilvl="0" w:tplc="D2324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27"/>
    <w:rsid w:val="00010A4E"/>
    <w:rsid w:val="00017A2A"/>
    <w:rsid w:val="00017E87"/>
    <w:rsid w:val="00030496"/>
    <w:rsid w:val="0005097A"/>
    <w:rsid w:val="00056C2E"/>
    <w:rsid w:val="00060332"/>
    <w:rsid w:val="00070290"/>
    <w:rsid w:val="00077229"/>
    <w:rsid w:val="00080AF2"/>
    <w:rsid w:val="00085140"/>
    <w:rsid w:val="000962F7"/>
    <w:rsid w:val="000C7A12"/>
    <w:rsid w:val="000D76A2"/>
    <w:rsid w:val="000E3CBF"/>
    <w:rsid w:val="000E7976"/>
    <w:rsid w:val="00100248"/>
    <w:rsid w:val="00104344"/>
    <w:rsid w:val="00107171"/>
    <w:rsid w:val="0011565F"/>
    <w:rsid w:val="00126798"/>
    <w:rsid w:val="00133590"/>
    <w:rsid w:val="001407EB"/>
    <w:rsid w:val="00141BCA"/>
    <w:rsid w:val="001428B3"/>
    <w:rsid w:val="001527BB"/>
    <w:rsid w:val="00166AD7"/>
    <w:rsid w:val="00172A35"/>
    <w:rsid w:val="0018361E"/>
    <w:rsid w:val="00191831"/>
    <w:rsid w:val="00195A2D"/>
    <w:rsid w:val="001A491E"/>
    <w:rsid w:val="001A7532"/>
    <w:rsid w:val="001A7B3C"/>
    <w:rsid w:val="001B2DFD"/>
    <w:rsid w:val="001B6E74"/>
    <w:rsid w:val="001C195D"/>
    <w:rsid w:val="001C208F"/>
    <w:rsid w:val="001D5E64"/>
    <w:rsid w:val="001E0EAD"/>
    <w:rsid w:val="001E61E5"/>
    <w:rsid w:val="001E6A1C"/>
    <w:rsid w:val="00214DC5"/>
    <w:rsid w:val="002338FB"/>
    <w:rsid w:val="00233F5B"/>
    <w:rsid w:val="00246CD5"/>
    <w:rsid w:val="002603BD"/>
    <w:rsid w:val="00262B58"/>
    <w:rsid w:val="00274DFE"/>
    <w:rsid w:val="00291D96"/>
    <w:rsid w:val="002B5827"/>
    <w:rsid w:val="002C3BB9"/>
    <w:rsid w:val="002D2B24"/>
    <w:rsid w:val="002D4F15"/>
    <w:rsid w:val="002E274B"/>
    <w:rsid w:val="002E6BD4"/>
    <w:rsid w:val="002F4C90"/>
    <w:rsid w:val="00320977"/>
    <w:rsid w:val="00321F4C"/>
    <w:rsid w:val="00330821"/>
    <w:rsid w:val="00341A36"/>
    <w:rsid w:val="003530F5"/>
    <w:rsid w:val="0035464E"/>
    <w:rsid w:val="00377529"/>
    <w:rsid w:val="00395373"/>
    <w:rsid w:val="003A1393"/>
    <w:rsid w:val="003A4263"/>
    <w:rsid w:val="003B1F5D"/>
    <w:rsid w:val="003B45CB"/>
    <w:rsid w:val="003B74AC"/>
    <w:rsid w:val="003C30F2"/>
    <w:rsid w:val="003C4524"/>
    <w:rsid w:val="003E3137"/>
    <w:rsid w:val="003E41C4"/>
    <w:rsid w:val="003E7DA4"/>
    <w:rsid w:val="003F335A"/>
    <w:rsid w:val="004040C3"/>
    <w:rsid w:val="00416680"/>
    <w:rsid w:val="00420B94"/>
    <w:rsid w:val="00421339"/>
    <w:rsid w:val="00421FDF"/>
    <w:rsid w:val="004252D3"/>
    <w:rsid w:val="00435286"/>
    <w:rsid w:val="00443AAD"/>
    <w:rsid w:val="00445E61"/>
    <w:rsid w:val="00446C1D"/>
    <w:rsid w:val="00463B7E"/>
    <w:rsid w:val="00473C10"/>
    <w:rsid w:val="00493F8F"/>
    <w:rsid w:val="0049525E"/>
    <w:rsid w:val="00495BA0"/>
    <w:rsid w:val="004A1AB8"/>
    <w:rsid w:val="004C518A"/>
    <w:rsid w:val="004C649C"/>
    <w:rsid w:val="004C7DC9"/>
    <w:rsid w:val="004E5E4C"/>
    <w:rsid w:val="004F18DE"/>
    <w:rsid w:val="0050613A"/>
    <w:rsid w:val="00511A87"/>
    <w:rsid w:val="00521867"/>
    <w:rsid w:val="00525285"/>
    <w:rsid w:val="00531356"/>
    <w:rsid w:val="00531368"/>
    <w:rsid w:val="00533058"/>
    <w:rsid w:val="00544740"/>
    <w:rsid w:val="00553152"/>
    <w:rsid w:val="00570DED"/>
    <w:rsid w:val="00571BC9"/>
    <w:rsid w:val="0057554C"/>
    <w:rsid w:val="00575753"/>
    <w:rsid w:val="0059207A"/>
    <w:rsid w:val="005A246E"/>
    <w:rsid w:val="005A3548"/>
    <w:rsid w:val="005A6299"/>
    <w:rsid w:val="005E19D3"/>
    <w:rsid w:val="005E5569"/>
    <w:rsid w:val="005F642D"/>
    <w:rsid w:val="005F66B0"/>
    <w:rsid w:val="00624848"/>
    <w:rsid w:val="00645705"/>
    <w:rsid w:val="006551AC"/>
    <w:rsid w:val="00667486"/>
    <w:rsid w:val="00680C80"/>
    <w:rsid w:val="006856C4"/>
    <w:rsid w:val="00687771"/>
    <w:rsid w:val="00690D74"/>
    <w:rsid w:val="00696C7F"/>
    <w:rsid w:val="00696CF2"/>
    <w:rsid w:val="006A062D"/>
    <w:rsid w:val="006A4F46"/>
    <w:rsid w:val="006B4D94"/>
    <w:rsid w:val="006C7E54"/>
    <w:rsid w:val="006D7E52"/>
    <w:rsid w:val="006E2667"/>
    <w:rsid w:val="006E46D2"/>
    <w:rsid w:val="006E788C"/>
    <w:rsid w:val="00706EBB"/>
    <w:rsid w:val="00720388"/>
    <w:rsid w:val="00725E93"/>
    <w:rsid w:val="00726A66"/>
    <w:rsid w:val="00740421"/>
    <w:rsid w:val="0075084F"/>
    <w:rsid w:val="00756F9D"/>
    <w:rsid w:val="00765568"/>
    <w:rsid w:val="00774D7B"/>
    <w:rsid w:val="00776087"/>
    <w:rsid w:val="00776BBE"/>
    <w:rsid w:val="0078414A"/>
    <w:rsid w:val="007A0EF8"/>
    <w:rsid w:val="007A17D1"/>
    <w:rsid w:val="007A3653"/>
    <w:rsid w:val="007A7EB2"/>
    <w:rsid w:val="007B50D4"/>
    <w:rsid w:val="007B7AE5"/>
    <w:rsid w:val="007C0718"/>
    <w:rsid w:val="007C3142"/>
    <w:rsid w:val="007C5D4B"/>
    <w:rsid w:val="007F418E"/>
    <w:rsid w:val="00812FD9"/>
    <w:rsid w:val="00814117"/>
    <w:rsid w:val="00815892"/>
    <w:rsid w:val="008305F3"/>
    <w:rsid w:val="00837DAC"/>
    <w:rsid w:val="0084277F"/>
    <w:rsid w:val="008456EE"/>
    <w:rsid w:val="008541B9"/>
    <w:rsid w:val="00857D55"/>
    <w:rsid w:val="008614D0"/>
    <w:rsid w:val="00864563"/>
    <w:rsid w:val="00872EC5"/>
    <w:rsid w:val="00875CA1"/>
    <w:rsid w:val="00883C66"/>
    <w:rsid w:val="00885C09"/>
    <w:rsid w:val="008A23A5"/>
    <w:rsid w:val="008A4A2E"/>
    <w:rsid w:val="008A6AAE"/>
    <w:rsid w:val="008B7B34"/>
    <w:rsid w:val="008D39EA"/>
    <w:rsid w:val="008E0B58"/>
    <w:rsid w:val="008E0BCC"/>
    <w:rsid w:val="008F4327"/>
    <w:rsid w:val="00902A50"/>
    <w:rsid w:val="00925D65"/>
    <w:rsid w:val="00932660"/>
    <w:rsid w:val="00933554"/>
    <w:rsid w:val="00995BB5"/>
    <w:rsid w:val="009A5A0B"/>
    <w:rsid w:val="009A5E1B"/>
    <w:rsid w:val="009C0E23"/>
    <w:rsid w:val="009F4F6D"/>
    <w:rsid w:val="00A00420"/>
    <w:rsid w:val="00A00E11"/>
    <w:rsid w:val="00A01CDC"/>
    <w:rsid w:val="00A02173"/>
    <w:rsid w:val="00A026E2"/>
    <w:rsid w:val="00A07E51"/>
    <w:rsid w:val="00A21266"/>
    <w:rsid w:val="00A23CDD"/>
    <w:rsid w:val="00A37F6F"/>
    <w:rsid w:val="00A43C25"/>
    <w:rsid w:val="00A54555"/>
    <w:rsid w:val="00A557CC"/>
    <w:rsid w:val="00A57CD9"/>
    <w:rsid w:val="00A761B4"/>
    <w:rsid w:val="00A81526"/>
    <w:rsid w:val="00A82D5B"/>
    <w:rsid w:val="00AA1740"/>
    <w:rsid w:val="00AA249B"/>
    <w:rsid w:val="00AA2CA0"/>
    <w:rsid w:val="00AB17FD"/>
    <w:rsid w:val="00AB5FE4"/>
    <w:rsid w:val="00AC5FC8"/>
    <w:rsid w:val="00AC7016"/>
    <w:rsid w:val="00AD7BEC"/>
    <w:rsid w:val="00AE329D"/>
    <w:rsid w:val="00AE3C47"/>
    <w:rsid w:val="00AF6CA7"/>
    <w:rsid w:val="00B133DF"/>
    <w:rsid w:val="00B26486"/>
    <w:rsid w:val="00B279EF"/>
    <w:rsid w:val="00B35A07"/>
    <w:rsid w:val="00B42829"/>
    <w:rsid w:val="00B44A46"/>
    <w:rsid w:val="00B548CE"/>
    <w:rsid w:val="00B64275"/>
    <w:rsid w:val="00B735A6"/>
    <w:rsid w:val="00B804B4"/>
    <w:rsid w:val="00B841E8"/>
    <w:rsid w:val="00B94509"/>
    <w:rsid w:val="00BB0668"/>
    <w:rsid w:val="00BB2E0E"/>
    <w:rsid w:val="00BB5FE3"/>
    <w:rsid w:val="00BD4B3C"/>
    <w:rsid w:val="00BF0DFA"/>
    <w:rsid w:val="00BF5C82"/>
    <w:rsid w:val="00C00BF7"/>
    <w:rsid w:val="00C022C1"/>
    <w:rsid w:val="00C12FDB"/>
    <w:rsid w:val="00C144DE"/>
    <w:rsid w:val="00C30D74"/>
    <w:rsid w:val="00C3269F"/>
    <w:rsid w:val="00C35CEE"/>
    <w:rsid w:val="00C36BE1"/>
    <w:rsid w:val="00C45CA0"/>
    <w:rsid w:val="00C54C93"/>
    <w:rsid w:val="00C635E6"/>
    <w:rsid w:val="00C853FA"/>
    <w:rsid w:val="00C86807"/>
    <w:rsid w:val="00C93058"/>
    <w:rsid w:val="00CA238F"/>
    <w:rsid w:val="00CA3040"/>
    <w:rsid w:val="00CB05C9"/>
    <w:rsid w:val="00CC00A8"/>
    <w:rsid w:val="00CC406B"/>
    <w:rsid w:val="00CC44F5"/>
    <w:rsid w:val="00CD5C32"/>
    <w:rsid w:val="00CE0F03"/>
    <w:rsid w:val="00CE14CD"/>
    <w:rsid w:val="00CE2AA3"/>
    <w:rsid w:val="00CF1636"/>
    <w:rsid w:val="00D034AB"/>
    <w:rsid w:val="00D1455C"/>
    <w:rsid w:val="00D146B1"/>
    <w:rsid w:val="00D14DB2"/>
    <w:rsid w:val="00D24A37"/>
    <w:rsid w:val="00D367A9"/>
    <w:rsid w:val="00D404DF"/>
    <w:rsid w:val="00D43EC1"/>
    <w:rsid w:val="00D70F76"/>
    <w:rsid w:val="00D7628C"/>
    <w:rsid w:val="00D7664D"/>
    <w:rsid w:val="00D90EF4"/>
    <w:rsid w:val="00D92A41"/>
    <w:rsid w:val="00DA018F"/>
    <w:rsid w:val="00DA24E4"/>
    <w:rsid w:val="00DA415A"/>
    <w:rsid w:val="00DA5E86"/>
    <w:rsid w:val="00DB0763"/>
    <w:rsid w:val="00DB45A3"/>
    <w:rsid w:val="00DC2CCB"/>
    <w:rsid w:val="00DD36C8"/>
    <w:rsid w:val="00DE2298"/>
    <w:rsid w:val="00DF1B66"/>
    <w:rsid w:val="00DF2729"/>
    <w:rsid w:val="00E0023D"/>
    <w:rsid w:val="00E1076F"/>
    <w:rsid w:val="00E16A6A"/>
    <w:rsid w:val="00E17636"/>
    <w:rsid w:val="00E322AC"/>
    <w:rsid w:val="00E343D1"/>
    <w:rsid w:val="00E4168B"/>
    <w:rsid w:val="00E435FF"/>
    <w:rsid w:val="00E535CE"/>
    <w:rsid w:val="00E57B08"/>
    <w:rsid w:val="00E57E2D"/>
    <w:rsid w:val="00E6374A"/>
    <w:rsid w:val="00E759E4"/>
    <w:rsid w:val="00E7613D"/>
    <w:rsid w:val="00E7757B"/>
    <w:rsid w:val="00E81BA0"/>
    <w:rsid w:val="00E84AAC"/>
    <w:rsid w:val="00E909A9"/>
    <w:rsid w:val="00E91C66"/>
    <w:rsid w:val="00E951BE"/>
    <w:rsid w:val="00EC4FF1"/>
    <w:rsid w:val="00EC5C84"/>
    <w:rsid w:val="00EC7AA2"/>
    <w:rsid w:val="00ED235D"/>
    <w:rsid w:val="00ED3D21"/>
    <w:rsid w:val="00ED6595"/>
    <w:rsid w:val="00EE10DC"/>
    <w:rsid w:val="00EE225F"/>
    <w:rsid w:val="00F00DA0"/>
    <w:rsid w:val="00F16827"/>
    <w:rsid w:val="00F36AC8"/>
    <w:rsid w:val="00F4459E"/>
    <w:rsid w:val="00F503D6"/>
    <w:rsid w:val="00F67E7C"/>
    <w:rsid w:val="00F8142D"/>
    <w:rsid w:val="00F85870"/>
    <w:rsid w:val="00F97444"/>
    <w:rsid w:val="00FA1E84"/>
    <w:rsid w:val="00FA7CEF"/>
    <w:rsid w:val="00FB0EA4"/>
    <w:rsid w:val="00FE29E2"/>
    <w:rsid w:val="00FE70A4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EE867"/>
  <w15:chartTrackingRefBased/>
  <w15:docId w15:val="{070480BB-225E-44A9-B6FD-49051A0F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5827"/>
  </w:style>
  <w:style w:type="paragraph" w:styleId="AltBilgi">
    <w:name w:val="footer"/>
    <w:aliases w:val="Altbilgi"/>
    <w:basedOn w:val="Normal"/>
    <w:link w:val="AltBilgiChar"/>
    <w:unhideWhenUsed/>
    <w:rsid w:val="002B5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2B5827"/>
  </w:style>
  <w:style w:type="character" w:styleId="SayfaNumaras">
    <w:name w:val="page number"/>
    <w:basedOn w:val="VarsaylanParagrafYazTipi"/>
    <w:rsid w:val="002B5827"/>
  </w:style>
  <w:style w:type="paragraph" w:styleId="ListeParagraf">
    <w:name w:val="List Paragraph"/>
    <w:basedOn w:val="Normal"/>
    <w:uiPriority w:val="34"/>
    <w:qFormat/>
    <w:rsid w:val="002B58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146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146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146B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146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146B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6B1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semiHidden/>
    <w:unhideWhenUsed/>
    <w:rsid w:val="00ED6595"/>
    <w:pPr>
      <w:spacing w:after="0" w:line="240" w:lineRule="auto"/>
    </w:pPr>
    <w:rPr>
      <w:rFonts w:eastAsiaTheme="minorEastAsia"/>
      <w:sz w:val="20"/>
      <w:szCs w:val="20"/>
      <w:lang w:val="tr" w:bidi="en-US"/>
    </w:rPr>
  </w:style>
  <w:style w:type="character" w:customStyle="1" w:styleId="DipnotMetniChar">
    <w:name w:val="Dipnot Metni Char"/>
    <w:basedOn w:val="VarsaylanParagrafYazTipi"/>
    <w:link w:val="DipnotMetni"/>
    <w:semiHidden/>
    <w:rsid w:val="00ED6595"/>
    <w:rPr>
      <w:rFonts w:eastAsiaTheme="minorEastAsia"/>
      <w:sz w:val="20"/>
      <w:szCs w:val="20"/>
      <w:lang w:val="tr" w:bidi="en-US"/>
    </w:rPr>
  </w:style>
  <w:style w:type="character" w:styleId="DipnotBavurusu">
    <w:name w:val="footnote reference"/>
    <w:basedOn w:val="VarsaylanParagrafYazTipi"/>
    <w:semiHidden/>
    <w:unhideWhenUsed/>
    <w:rsid w:val="00ED6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Araştırma Bütçe Formu</vt:lpstr>
    </vt:vector>
  </TitlesOfParts>
  <Company>TITCK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Bütçe Formu</dc:title>
  <dc:subject/>
  <dc:creator>Süheyla TOPRAK</dc:creator>
  <cp:keywords/>
  <dc:description/>
  <cp:lastModifiedBy>Msi</cp:lastModifiedBy>
  <cp:revision>2</cp:revision>
  <cp:lastPrinted>2020-12-23T18:32:00Z</cp:lastPrinted>
  <dcterms:created xsi:type="dcterms:W3CDTF">2025-04-10T11:29:00Z</dcterms:created>
  <dcterms:modified xsi:type="dcterms:W3CDTF">2025-04-10T11:29:00Z</dcterms:modified>
</cp:coreProperties>
</file>